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049CF" w:rsidRPr="00803860" w14:paraId="00F0E857" w14:textId="77777777" w:rsidTr="003F6DE8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C107" w14:textId="4650FB0B" w:rsidR="006049CF" w:rsidRPr="004728F9" w:rsidRDefault="00550C9B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7260"/>
              </w:tabs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hAnsiTheme="minorBidi"/>
                <w:b/>
                <w:bCs/>
                <w:sz w:val="18"/>
                <w:szCs w:val="18"/>
              </w:rPr>
              <w:t>VÍDEOS 38º COLÓQUIO</w:t>
            </w:r>
          </w:p>
        </w:tc>
      </w:tr>
      <w:tr w:rsidR="006049CF" w:rsidRPr="00803860" w14:paraId="731B7870" w14:textId="77777777" w:rsidTr="003F6DE8">
        <w:trPr>
          <w:trHeight w:val="306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F276" w14:textId="59DF42AF" w:rsidR="006049CF" w:rsidRPr="004728F9" w:rsidRDefault="00550C9B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7260"/>
              </w:tabs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highlight w:val="yellow"/>
                <w:lang w:eastAsia="pt-PT" w:bidi="he-IL"/>
              </w:rPr>
              <w:t>Dia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highlight w:val="yellow"/>
                <w:lang w:eastAsia="pt-PT" w:bidi="he-IL"/>
              </w:rPr>
              <w:t xml:space="preserve"> 5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highlight w:val="yellow"/>
                <w:lang w:eastAsia="pt-PT" w:bidi="he-IL"/>
              </w:rPr>
              <w:t xml:space="preserve"> outº</w:t>
            </w:r>
          </w:p>
        </w:tc>
      </w:tr>
      <w:tr w:rsidR="006049CF" w:rsidRPr="00803860" w14:paraId="5FE5EDF8" w14:textId="77777777" w:rsidTr="00010019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4D08" w14:textId="4CE91B26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09.30 </w:t>
            </w:r>
            <w:hyperlink r:id="rId7" w:history="1">
              <w:r w:rsidR="00F6270E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VÍDEO </w:t>
              </w:r>
              <w:r w:rsidR="00795AB9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5</w:t>
              </w:r>
              <w:r w:rsidR="00F6270E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S MIGUEL EM 1960 (17’)</w:t>
              </w:r>
            </w:hyperlink>
            <w:r w:rsidR="00F6270E" w:rsidRPr="004728F9">
              <w:rPr>
                <w:rStyle w:val="Hyperlink"/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</w:p>
          <w:p w14:paraId="6A0F16AE" w14:textId="08765F39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10.00 </w:t>
            </w:r>
            <w:hyperlink r:id="rId8" w:history="1">
              <w:r w:rsidR="009312C9" w:rsidRPr="004728F9">
                <w:rPr>
                  <w:rFonts w:asciiTheme="minorBidi" w:eastAsia="Times New Roman" w:hAnsiTheme="minorBidi"/>
                  <w:b/>
                  <w:bCs/>
                  <w:color w:val="0000FF"/>
                  <w:sz w:val="18"/>
                  <w:szCs w:val="18"/>
                  <w:u w:val="single"/>
                  <w:lang w:eastAsia="pt-PT" w:bidi="he-IL"/>
                </w:rPr>
                <w:t>vídeos RIBEIRA GRANDE E AICL</w:t>
              </w:r>
            </w:hyperlink>
            <w:r w:rsidR="00010019" w:rsidRPr="004728F9">
              <w:rPr>
                <w:rFonts w:asciiTheme="minorBidi" w:eastAsia="Times New Roman" w:hAnsiTheme="minorBidi"/>
                <w:b/>
                <w:bCs/>
                <w:color w:val="0000FF"/>
                <w:sz w:val="18"/>
                <w:szCs w:val="18"/>
                <w:u w:val="single"/>
                <w:lang w:eastAsia="pt-PT" w:bidi="he-IL"/>
              </w:rPr>
              <w:t xml:space="preserve"> abertura</w:t>
            </w:r>
            <w:r w:rsidR="00755368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,</w:t>
            </w:r>
          </w:p>
        </w:tc>
      </w:tr>
      <w:tr w:rsidR="006049CF" w:rsidRPr="00803860" w14:paraId="153E4D65" w14:textId="77777777" w:rsidTr="00010019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C3EB5" w14:textId="426BB30E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11.</w:t>
            </w:r>
            <w:r w:rsidR="007835CB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2</w:t>
            </w:r>
            <w:r w:rsidR="006A63C7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pausa </w:t>
            </w:r>
            <w:hyperlink r:id="rId9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 1 AÇORES 1938 (18’)</w:t>
              </w:r>
            </w:hyperlink>
          </w:p>
        </w:tc>
      </w:tr>
      <w:tr w:rsidR="007835CB" w:rsidRPr="00803860" w14:paraId="5C7B429E" w14:textId="77777777" w:rsidTr="00010019">
        <w:trPr>
          <w:trHeight w:val="255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0DCC" w14:textId="63DEBA76" w:rsidR="007835CB" w:rsidRPr="004728F9" w:rsidRDefault="007835CB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12.</w:t>
            </w:r>
            <w:r w:rsidR="00C223FE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20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hyperlink r:id="rId10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Joseph Soar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e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s </w:t>
              </w:r>
              <w:r w:rsidRPr="004728F9">
                <w:rPr>
                  <w:rStyle w:val="Hyperlink"/>
                  <w:rFonts w:asciiTheme="minorBidi" w:hAnsiTheme="minorBidi"/>
                  <w:bCs/>
                  <w:i/>
                  <w:iCs/>
                  <w:sz w:val="18"/>
                  <w:szCs w:val="18"/>
                </w:rPr>
                <w:t>Diáspora Luso-Canadiana: Reencontrando os Laços Perdidos</w:t>
              </w:r>
            </w:hyperlink>
          </w:p>
        </w:tc>
      </w:tr>
      <w:tr w:rsidR="006049CF" w:rsidRPr="00803860" w14:paraId="4ED443E6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BCFE" w14:textId="4D6091EE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</w:t>
            </w:r>
            <w:r w:rsidR="00803860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5.4</w:t>
            </w:r>
            <w:r w:rsidR="004D5E0E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Debate e Pausa </w:t>
            </w:r>
            <w:hyperlink r:id="rId11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VÍDEO 2 AÇORES </w:t>
              </w:r>
              <w:r w:rsidR="00803860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ANTIGAMENTE (27’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)</w:t>
              </w:r>
            </w:hyperlink>
          </w:p>
        </w:tc>
      </w:tr>
      <w:tr w:rsidR="003C4601" w:rsidRPr="00803860" w14:paraId="7770116B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5AB8" w14:textId="56DF8585" w:rsidR="003C4601" w:rsidRPr="004728F9" w:rsidRDefault="003C4601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17</w:t>
            </w:r>
            <w:r w:rsidR="00803860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.0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0 pausa </w:t>
            </w:r>
            <w:hyperlink r:id="rId12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 3 AÇORES, AS MAIS BELAS ILHAS (16’)</w:t>
              </w:r>
            </w:hyperlink>
          </w:p>
        </w:tc>
      </w:tr>
      <w:tr w:rsidR="00803860" w:rsidRPr="00803860" w14:paraId="4570513E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6B68" w14:textId="31559CC2" w:rsidR="00803860" w:rsidRPr="004728F9" w:rsidRDefault="00803860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17.15.</w:t>
            </w:r>
            <w:r w:rsidR="00755368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hyperlink r:id="rId13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i/>
                  <w:iCs/>
                  <w:sz w:val="18"/>
                  <w:szCs w:val="18"/>
                  <w:lang w:eastAsia="pt-PT" w:bidi="he-IL"/>
                </w:rPr>
                <w:t>Documentário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i/>
                  <w:iCs/>
                  <w:sz w:val="18"/>
                  <w:szCs w:val="18"/>
                  <w:lang w:eastAsia="pt-PT" w:bidi="he-IL"/>
                </w:rPr>
                <w:t xml:space="preserve">The Portuguese in </w:t>
              </w:r>
              <w:r w:rsidR="00010019" w:rsidRPr="004728F9">
                <w:rPr>
                  <w:rStyle w:val="Hyperlink"/>
                  <w:rFonts w:asciiTheme="minorBidi" w:eastAsia="Times New Roman" w:hAnsiTheme="minorBidi"/>
                  <w:b/>
                  <w:bCs/>
                  <w:i/>
                  <w:iCs/>
                  <w:sz w:val="18"/>
                  <w:szCs w:val="18"/>
                  <w:lang w:eastAsia="pt-PT" w:bidi="he-IL"/>
                </w:rPr>
                <w:t>Hawaii</w:t>
              </w:r>
              <w:r w:rsidR="00010019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-</w:t>
              </w:r>
            </w:hyperlink>
            <w:r w:rsidRPr="004728F9">
              <w:rPr>
                <w:rFonts w:asciiTheme="minorBidi" w:eastAsia="Times New Roman" w:hAnsiTheme="minorBidi"/>
                <w:b/>
                <w:bCs/>
                <w:color w:val="00B0F0"/>
                <w:sz w:val="18"/>
                <w:szCs w:val="18"/>
                <w:lang w:eastAsia="pt-PT" w:bidi="he-IL"/>
              </w:rPr>
              <w:t xml:space="preserve"> </w:t>
            </w:r>
          </w:p>
        </w:tc>
      </w:tr>
      <w:tr w:rsidR="006049CF" w:rsidRPr="00803860" w14:paraId="7566C7EC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C956" w14:textId="77777777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highlight w:val="yellow"/>
                <w:lang w:eastAsia="pt-PT" w:bidi="he-IL"/>
              </w:rPr>
              <w:t>Dia 7 outº sábº</w:t>
            </w:r>
          </w:p>
        </w:tc>
      </w:tr>
      <w:tr w:rsidR="006049CF" w:rsidRPr="00803860" w14:paraId="703994C6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E972" w14:textId="65C34072" w:rsidR="006049CF" w:rsidRPr="004728F9" w:rsidRDefault="006A5CDE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11.00</w:t>
            </w:r>
            <w:r w:rsidR="006049CF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debate e pausa </w:t>
            </w:r>
            <w:hyperlink r:id="rId14" w:history="1">
              <w:r w:rsidR="006049CF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 4 S MIGUEL ANTIGO (21’)</w:t>
              </w:r>
            </w:hyperlink>
          </w:p>
        </w:tc>
      </w:tr>
      <w:tr w:rsidR="006049CF" w:rsidRPr="00803860" w14:paraId="6EF624F2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3A7A" w14:textId="058D9F66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hd w:val="clear" w:color="auto" w:fill="FFFFFF"/>
              <w:spacing w:after="0" w:line="240" w:lineRule="auto"/>
              <w:textAlignment w:val="baseline"/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pt-PT" w:bidi="he-IL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11.</w:t>
            </w:r>
            <w:r w:rsidR="00BD3305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20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hyperlink r:id="rId15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Teatro - 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i/>
                  <w:iCs/>
                  <w:sz w:val="18"/>
                  <w:szCs w:val="18"/>
                  <w:lang w:eastAsia="pt-PT" w:bidi="he-IL"/>
                </w:rPr>
                <w:t>O Patuá macaense (15’)</w:t>
              </w:r>
            </w:hyperlink>
            <w:r w:rsidRPr="004728F9"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pt-PT" w:bidi="he-IL"/>
              </w:rPr>
              <w:t xml:space="preserve"> 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1. </w:t>
            </w:r>
            <w:proofErr w:type="spellStart"/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DOCI</w:t>
            </w:r>
            <w:proofErr w:type="spellEnd"/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CULPA (2014) e 2. MACAU SÃ </w:t>
            </w:r>
            <w:proofErr w:type="spellStart"/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ASSI</w:t>
            </w:r>
            <w:proofErr w:type="spellEnd"/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(2020)</w:t>
            </w:r>
            <w:r w:rsidRPr="004728F9">
              <w:rPr>
                <w:rFonts w:asciiTheme="minorBidi" w:eastAsia="Times New Roman" w:hAnsiTheme="minorBidi"/>
                <w:b/>
                <w:bCs/>
                <w:i/>
                <w:iCs/>
                <w:sz w:val="18"/>
                <w:szCs w:val="18"/>
                <w:lang w:eastAsia="pt-PT" w:bidi="he-IL"/>
              </w:rPr>
              <w:t xml:space="preserve"> </w:t>
            </w:r>
          </w:p>
        </w:tc>
      </w:tr>
      <w:tr w:rsidR="006049CF" w:rsidRPr="00803860" w14:paraId="304BA25C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C1C5" w14:textId="79C20326" w:rsidR="00FC4C6A" w:rsidRPr="004728F9" w:rsidRDefault="00FC4C6A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15.00 </w:t>
            </w:r>
            <w:hyperlink r:id="rId16" w:history="1">
              <w:r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</w:t>
              </w:r>
              <w:r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e</w:t>
              </w:r>
              <w:r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o de M</w:t>
              </w:r>
              <w:r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o</w:t>
              </w:r>
              <w:r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g</w:t>
              </w:r>
              <w:r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adouro</w:t>
              </w:r>
            </w:hyperlink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</w:p>
          <w:p w14:paraId="64AFE519" w14:textId="55DFF990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15.0</w:t>
            </w:r>
            <w:r w:rsidR="00FC4C6A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5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hyperlink r:id="rId17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 Homenagem Francisco Madru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g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a (14’)</w:t>
              </w:r>
            </w:hyperlink>
          </w:p>
          <w:p w14:paraId="4AF4E6EB" w14:textId="55148C0D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15.</w:t>
            </w:r>
            <w:r w:rsidR="00FC4C6A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2</w:t>
            </w:r>
            <w:r w:rsidR="001F3596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0</w:t>
            </w:r>
            <w:hyperlink r:id="rId18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</w:t>
              </w:r>
            </w:hyperlink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hyperlink r:id="rId19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i/>
                  <w:iCs/>
                  <w:sz w:val="18"/>
                  <w:szCs w:val="18"/>
                  <w:lang w:eastAsia="pt-PT" w:bidi="he-IL"/>
                </w:rPr>
                <w:t xml:space="preserve">40 Anos de Vida </w:t>
              </w:r>
              <w:r w:rsidR="00857DE7" w:rsidRPr="004728F9">
                <w:rPr>
                  <w:rStyle w:val="Hyperlink"/>
                  <w:rFonts w:asciiTheme="minorBidi" w:eastAsia="Times New Roman" w:hAnsiTheme="minorBidi"/>
                  <w:b/>
                  <w:bCs/>
                  <w:i/>
                  <w:iCs/>
                  <w:sz w:val="18"/>
                  <w:szCs w:val="18"/>
                  <w:lang w:eastAsia="pt-PT" w:bidi="he-IL"/>
                </w:rPr>
                <w:t>Editorial</w:t>
              </w:r>
              <w:r w:rsidR="00857DE7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Vasco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Pereira da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Costa</w:t>
              </w:r>
            </w:hyperlink>
          </w:p>
        </w:tc>
      </w:tr>
      <w:tr w:rsidR="006049CF" w:rsidRPr="00803860" w14:paraId="4506FB02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4FC11" w14:textId="44875B8A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16.</w:t>
            </w:r>
            <w:r w:rsidR="00080CA1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30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hyperlink r:id="rId20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</w:t>
              </w:r>
              <w:r w:rsidR="00FD4CDF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</w:t>
              </w:r>
              <w:r w:rsidR="00FD4CDF" w:rsidRPr="004728F9">
                <w:rPr>
                  <w:rStyle w:val="Hyperlink"/>
                  <w:rFonts w:asciiTheme="minorBidi" w:hAnsiTheme="minorBidi"/>
                  <w:b/>
                  <w:bCs/>
                  <w:sz w:val="18"/>
                  <w:szCs w:val="18"/>
                </w:rPr>
                <w:t>génese de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Crónica do Quotidiano Inútil 50 anos de </w:t>
              </w:r>
              <w:r w:rsidR="00857DE7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vida literária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, (20’)</w:t>
              </w:r>
            </w:hyperlink>
            <w:r w:rsidR="00FD4CDF" w:rsidRPr="004728F9">
              <w:rPr>
                <w:rStyle w:val="Hyperlink"/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</w:t>
            </w:r>
            <w:r w:rsidR="00FD4CDF" w:rsidRPr="004728F9">
              <w:rPr>
                <w:rStyle w:val="Hyperlink"/>
                <w:rFonts w:asciiTheme="minorBidi" w:eastAsia="Times New Roman" w:hAnsiTheme="minorBidi"/>
                <w:b/>
                <w:bCs/>
                <w:color w:val="auto"/>
                <w:sz w:val="18"/>
                <w:szCs w:val="18"/>
                <w:u w:val="none"/>
                <w:lang w:eastAsia="pt-PT" w:bidi="he-IL"/>
              </w:rPr>
              <w:t>de Chrys Chrystello</w:t>
            </w:r>
          </w:p>
        </w:tc>
      </w:tr>
      <w:tr w:rsidR="006049CF" w:rsidRPr="00803860" w14:paraId="7EF328E4" w14:textId="77777777" w:rsidTr="00010019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459B" w14:textId="2E7B05EA" w:rsidR="006049CF" w:rsidRPr="004728F9" w:rsidRDefault="006049CF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17.30 debate e pausa </w:t>
            </w:r>
            <w:hyperlink r:id="rId21" w:history="1">
              <w:r w:rsidR="00F6270E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vídeo </w:t>
              </w:r>
              <w:r w:rsidR="00795AB9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0</w:t>
              </w:r>
              <w:r w:rsidR="00F6270E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Moinhos de Porto Formoso (15’)</w:t>
              </w:r>
            </w:hyperlink>
          </w:p>
        </w:tc>
      </w:tr>
      <w:tr w:rsidR="008B5915" w:rsidRPr="00803860" w14:paraId="3E8C10AE" w14:textId="77777777" w:rsidTr="0001001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A5281" w14:textId="77777777" w:rsidR="008B5915" w:rsidRPr="004728F9" w:rsidRDefault="008B5915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highlight w:val="yellow"/>
                <w:lang w:eastAsia="pt-PT" w:bidi="he-IL"/>
              </w:rPr>
              <w:t>Dia 8 outº domingo</w:t>
            </w:r>
          </w:p>
        </w:tc>
      </w:tr>
      <w:tr w:rsidR="008B5915" w:rsidRPr="00803860" w14:paraId="5FACF9DB" w14:textId="77777777" w:rsidTr="0001001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07B8" w14:textId="05B9BCA0" w:rsidR="008B5915" w:rsidRPr="004728F9" w:rsidRDefault="008B5915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11.</w:t>
            </w:r>
            <w:r w:rsidR="00CA58C8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0 debate e pausa</w:t>
            </w:r>
            <w:hyperlink r:id="rId22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vídeo 6 Gorreana, S Brás, Maia 2005-2022 (21’)</w:t>
              </w:r>
            </w:hyperlink>
          </w:p>
        </w:tc>
      </w:tr>
      <w:tr w:rsidR="008B5915" w:rsidRPr="00803860" w14:paraId="203A2CD1" w14:textId="77777777" w:rsidTr="0001001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5A4D" w14:textId="7F8FBF9A" w:rsidR="008B5915" w:rsidRPr="004728F9" w:rsidRDefault="008B5915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 </w:t>
            </w:r>
            <w:r w:rsidR="00CA58C8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11.</w:t>
            </w:r>
            <w:r w:rsidR="00010019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55 </w:t>
            </w:r>
            <w:hyperlink r:id="rId23" w:history="1">
              <w:r w:rsidR="00A3577A"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vídeo </w:t>
              </w:r>
              <w:r w:rsidR="008807E1"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R</w:t>
              </w:r>
              <w:r w:rsidR="008807E1" w:rsidRPr="00BE63BF">
                <w:rPr>
                  <w:rStyle w:val="Hyperlink"/>
                  <w:sz w:val="18"/>
                  <w:szCs w:val="18"/>
                </w:rPr>
                <w:t>ui</w:t>
              </w:r>
              <w:r w:rsidR="008807E1" w:rsidRPr="00BE63BF">
                <w:rPr>
                  <w:rStyle w:val="Hyperlink"/>
                  <w:sz w:val="18"/>
                  <w:szCs w:val="18"/>
                </w:rPr>
                <w:t xml:space="preserve"> </w:t>
              </w:r>
              <w:r w:rsidR="008807E1" w:rsidRPr="00BE63BF">
                <w:rPr>
                  <w:rStyle w:val="Hyperlink"/>
                  <w:sz w:val="18"/>
                  <w:szCs w:val="18"/>
                </w:rPr>
                <w:t xml:space="preserve">Paiva </w:t>
              </w:r>
              <w:r w:rsidR="00A3577A" w:rsidRPr="00BE63BF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5’ apresentado</w:t>
              </w:r>
            </w:hyperlink>
            <w:r w:rsidR="00A3577A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por Chrys Chrystello</w:t>
            </w:r>
          </w:p>
        </w:tc>
      </w:tr>
      <w:tr w:rsidR="008B5915" w:rsidRPr="00803860" w14:paraId="498FBF32" w14:textId="77777777" w:rsidTr="0001001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A55D" w14:textId="66D36854" w:rsidR="00FD4CDF" w:rsidRPr="004728F9" w:rsidRDefault="008B5915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15.00 </w:t>
            </w:r>
            <w:hyperlink r:id="rId24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 Homenagem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a</w:t>
              </w:r>
              <w:r w:rsidRPr="004728F9">
                <w:rPr>
                  <w:rStyle w:val="Hyperlink"/>
                  <w:rFonts w:asciiTheme="minorBidi" w:hAnsiTheme="minorBidi"/>
                  <w:b/>
                  <w:bCs/>
                  <w:sz w:val="18"/>
                  <w:szCs w:val="18"/>
                </w:rPr>
                <w:t xml:space="preserve"> 3 mulheres: 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Carolina Cordeiro, Helena Chrystello, Maria João Ruivo</w:t>
              </w:r>
            </w:hyperlink>
          </w:p>
        </w:tc>
      </w:tr>
      <w:tr w:rsidR="008B5915" w:rsidRPr="00803860" w14:paraId="589D6FD4" w14:textId="77777777" w:rsidTr="00010019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B5E9" w14:textId="305819F6" w:rsidR="008B5915" w:rsidRPr="004728F9" w:rsidRDefault="008B5915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16.</w:t>
            </w:r>
            <w:r w:rsidR="00FD4CDF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2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0 debate e pausa</w:t>
            </w:r>
            <w:hyperlink r:id="rId25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 Vídeo 7 Lagoa Do Fogo, Caldei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r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 xml:space="preserve">a </w:t>
              </w:r>
              <w:r w:rsidR="00010019"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Velha (22’</w:t>
              </w:r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)</w:t>
              </w:r>
            </w:hyperlink>
          </w:p>
        </w:tc>
      </w:tr>
      <w:tr w:rsidR="008B5915" w:rsidRPr="00803860" w14:paraId="6B900B4A" w14:textId="77777777" w:rsidTr="00010019">
        <w:trPr>
          <w:trHeight w:val="10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2C6C" w14:textId="15278A03" w:rsidR="008B5915" w:rsidRPr="004728F9" w:rsidRDefault="008B5915" w:rsidP="004728F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ind w:right="-1391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17.</w:t>
            </w:r>
            <w:r w:rsidR="00FD4CDF"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>4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/>
              </w:rPr>
              <w:t>0</w:t>
            </w:r>
            <w:r w:rsidRPr="004728F9">
              <w:rPr>
                <w:rFonts w:asciiTheme="minorBidi" w:eastAsia="Times New Roman" w:hAnsiTheme="minorBidi"/>
                <w:b/>
                <w:bCs/>
                <w:sz w:val="18"/>
                <w:szCs w:val="18"/>
                <w:lang w:eastAsia="pt-PT" w:bidi="he-IL"/>
              </w:rPr>
              <w:t xml:space="preserve"> debate e pausa </w:t>
            </w:r>
            <w:hyperlink r:id="rId26" w:history="1">
              <w:r w:rsidRPr="004728F9">
                <w:rPr>
                  <w:rStyle w:val="Hyperlink"/>
                  <w:rFonts w:asciiTheme="minorBidi" w:eastAsia="Times New Roman" w:hAnsiTheme="minorBidi"/>
                  <w:b/>
                  <w:bCs/>
                  <w:sz w:val="18"/>
                  <w:szCs w:val="18"/>
                  <w:lang w:eastAsia="pt-PT" w:bidi="he-IL"/>
                </w:rPr>
                <w:t>Vídeo 8 Lomba Da Maia (25’)</w:t>
              </w:r>
            </w:hyperlink>
          </w:p>
        </w:tc>
      </w:tr>
    </w:tbl>
    <w:p w14:paraId="2FF9A296" w14:textId="3540A88F" w:rsidR="004728F9" w:rsidRPr="004728F9" w:rsidRDefault="001F3596" w:rsidP="004728F9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4728F9">
        <w:rPr>
          <w:b/>
          <w:bCs/>
          <w:color w:val="000000"/>
          <w:sz w:val="22"/>
          <w:szCs w:val="22"/>
        </w:rPr>
        <w:t>Viagens</w:t>
      </w:r>
      <w:r w:rsidR="004728F9" w:rsidRPr="004728F9">
        <w:rPr>
          <w:b/>
          <w:bCs/>
          <w:color w:val="000000"/>
          <w:sz w:val="22"/>
          <w:szCs w:val="22"/>
        </w:rPr>
        <w:t xml:space="preserve"> virtuais - vídeos ribeira grande</w:t>
      </w:r>
    </w:p>
    <w:p w14:paraId="16DF1708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27" w:history="1">
        <w:r w:rsidRPr="004728F9">
          <w:rPr>
            <w:rStyle w:val="Hyperlink"/>
            <w:sz w:val="16"/>
            <w:szCs w:val="16"/>
          </w:rPr>
          <w:t>Ribeira Grande nómadas digitais BTL 2023</w:t>
        </w:r>
      </w:hyperlink>
    </w:p>
    <w:p w14:paraId="07834CC6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28" w:history="1">
        <w:r w:rsidRPr="004728F9">
          <w:rPr>
            <w:rStyle w:val="Hyperlink"/>
            <w:sz w:val="16"/>
            <w:szCs w:val="16"/>
          </w:rPr>
          <w:t>Lomba da Maia Praia da Viola 2023</w:t>
        </w:r>
      </w:hyperlink>
    </w:p>
    <w:p w14:paraId="53250A9D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29" w:history="1">
        <w:r w:rsidRPr="004728F9">
          <w:rPr>
            <w:rStyle w:val="Hyperlink"/>
            <w:sz w:val="16"/>
            <w:szCs w:val="16"/>
          </w:rPr>
          <w:t>Ribeira Grande, a capital do surf BTL 2022</w:t>
        </w:r>
      </w:hyperlink>
    </w:p>
    <w:p w14:paraId="4F151C33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0" w:history="1">
        <w:r w:rsidRPr="004728F9">
          <w:rPr>
            <w:rStyle w:val="Hyperlink"/>
            <w:sz w:val="16"/>
            <w:szCs w:val="16"/>
          </w:rPr>
          <w:t>Ribeira Grande a costa norte 2022</w:t>
        </w:r>
      </w:hyperlink>
    </w:p>
    <w:p w14:paraId="77E7B155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1" w:history="1">
        <w:r w:rsidRPr="004728F9">
          <w:rPr>
            <w:rStyle w:val="Hyperlink"/>
            <w:sz w:val="16"/>
            <w:szCs w:val="16"/>
          </w:rPr>
          <w:t>Ribeira Grande praias de surf 2021</w:t>
        </w:r>
      </w:hyperlink>
    </w:p>
    <w:p w14:paraId="0E8AFDCC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2" w:history="1">
        <w:r w:rsidRPr="004728F9">
          <w:rPr>
            <w:rStyle w:val="Hyperlink"/>
            <w:sz w:val="16"/>
            <w:szCs w:val="16"/>
          </w:rPr>
          <w:t>Lomba da Maia por drone 2021</w:t>
        </w:r>
      </w:hyperlink>
    </w:p>
    <w:p w14:paraId="05372E97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3" w:history="1">
        <w:r w:rsidRPr="004728F9">
          <w:rPr>
            <w:rStyle w:val="Hyperlink"/>
            <w:sz w:val="16"/>
            <w:szCs w:val="16"/>
          </w:rPr>
          <w:t>Trilho Maia Praia da Viola (Lomba da Maia) </w:t>
        </w:r>
      </w:hyperlink>
      <w:r w:rsidRPr="004728F9">
        <w:rPr>
          <w:color w:val="000000"/>
          <w:sz w:val="16"/>
          <w:szCs w:val="16"/>
        </w:rPr>
        <w:t>2020</w:t>
      </w:r>
    </w:p>
    <w:p w14:paraId="3103022A" w14:textId="4642CC5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 xml:space="preserve">Lomba da Maia o </w:t>
      </w:r>
      <w:r w:rsidR="00BE63BF" w:rsidRPr="004728F9">
        <w:rPr>
          <w:color w:val="000000"/>
          <w:sz w:val="16"/>
          <w:szCs w:val="16"/>
        </w:rPr>
        <w:t>pôr-do-sol</w:t>
      </w:r>
      <w:r w:rsidRPr="004728F9">
        <w:rPr>
          <w:color w:val="000000"/>
          <w:sz w:val="16"/>
          <w:szCs w:val="16"/>
        </w:rPr>
        <w:t xml:space="preserve"> 2005-2018 </w:t>
      </w:r>
      <w:hyperlink r:id="rId34" w:history="1">
        <w:r w:rsidRPr="004728F9">
          <w:rPr>
            <w:rStyle w:val="Hyperlink"/>
            <w:sz w:val="16"/>
            <w:szCs w:val="16"/>
          </w:rPr>
          <w:t>https://www.lusofonias.net/a%C3%A7ores/s%C3%A3o-miguel/2519-lomba-da-maia-2005-2018-o-p%C3%B4r-do-sol.html</w:t>
        </w:r>
      </w:hyperlink>
    </w:p>
    <w:p w14:paraId="5B76DEA5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5" w:history="1">
        <w:r w:rsidRPr="004728F9">
          <w:rPr>
            <w:rStyle w:val="Hyperlink"/>
            <w:sz w:val="16"/>
            <w:szCs w:val="16"/>
          </w:rPr>
          <w:t>Lomba da Maia por drone 2017</w:t>
        </w:r>
      </w:hyperlink>
    </w:p>
    <w:p w14:paraId="7A485487" w14:textId="5DAC2FB8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Ribeira Grande caldeiras </w:t>
      </w:r>
      <w:r w:rsidR="001F3596" w:rsidRPr="004728F9">
        <w:rPr>
          <w:color w:val="000000"/>
          <w:sz w:val="16"/>
          <w:szCs w:val="16"/>
        </w:rPr>
        <w:t>2017 </w:t>
      </w:r>
      <w:hyperlink r:id="rId36" w:history="1">
        <w:r w:rsidRPr="004728F9">
          <w:rPr>
            <w:rStyle w:val="Hyperlink"/>
            <w:sz w:val="16"/>
            <w:szCs w:val="16"/>
          </w:rPr>
          <w:t>https://www.futurismo.pt/blog/pt-pt/planet/caldeiras-da-ribeira-grande-uma-gema-geotermica-escondida-nos-acores/</w:t>
        </w:r>
      </w:hyperlink>
    </w:p>
    <w:p w14:paraId="43DFB129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7" w:history="1">
        <w:r w:rsidRPr="004728F9">
          <w:rPr>
            <w:rStyle w:val="Hyperlink"/>
            <w:sz w:val="16"/>
            <w:szCs w:val="16"/>
          </w:rPr>
          <w:t>Ribeira Grande bem-vindos 2016</w:t>
        </w:r>
      </w:hyperlink>
    </w:p>
    <w:p w14:paraId="779C3DF2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8" w:history="1">
        <w:r w:rsidRPr="004728F9">
          <w:rPr>
            <w:rStyle w:val="Hyperlink"/>
            <w:sz w:val="16"/>
            <w:szCs w:val="16"/>
          </w:rPr>
          <w:t>Ribeira Grande 2016 festival Rubis Balões de ar quente</w:t>
        </w:r>
      </w:hyperlink>
    </w:p>
    <w:p w14:paraId="400154C4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39" w:history="1">
        <w:r w:rsidRPr="004728F9">
          <w:rPr>
            <w:rStyle w:val="Hyperlink"/>
            <w:sz w:val="16"/>
            <w:szCs w:val="16"/>
          </w:rPr>
          <w:t>Ribeira Grande BTL 2015</w:t>
        </w:r>
      </w:hyperlink>
    </w:p>
    <w:p w14:paraId="0E1DB3C1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40" w:history="1">
        <w:r w:rsidRPr="004728F9">
          <w:rPr>
            <w:rStyle w:val="Hyperlink"/>
            <w:sz w:val="16"/>
            <w:szCs w:val="16"/>
          </w:rPr>
          <w:t>Chá de Porto Formoso recriação da colheita</w:t>
        </w:r>
      </w:hyperlink>
      <w:r w:rsidRPr="004728F9">
        <w:rPr>
          <w:color w:val="000000"/>
          <w:sz w:val="16"/>
          <w:szCs w:val="16"/>
        </w:rPr>
        <w:t> 2015</w:t>
      </w:r>
    </w:p>
    <w:p w14:paraId="2485B0B5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41" w:history="1">
        <w:r w:rsidRPr="004728F9">
          <w:rPr>
            <w:rStyle w:val="Hyperlink"/>
            <w:sz w:val="16"/>
            <w:szCs w:val="16"/>
          </w:rPr>
          <w:t>Ribeira Grande BTL 2014</w:t>
        </w:r>
      </w:hyperlink>
    </w:p>
    <w:p w14:paraId="37D8CF12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Ribeira Grande 2014 </w:t>
      </w:r>
      <w:hyperlink r:id="rId42" w:history="1">
        <w:r w:rsidRPr="004728F9">
          <w:rPr>
            <w:rStyle w:val="Hyperlink"/>
            <w:sz w:val="16"/>
            <w:szCs w:val="16"/>
          </w:rPr>
          <w:t>https://www.lusofonias.net/a%C3%A7ores/s%C3%A3o-miguel/1371-ribeira-grande-2014.html</w:t>
        </w:r>
      </w:hyperlink>
    </w:p>
    <w:p w14:paraId="138CABAD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Lagoa de S Brás 2014 </w:t>
      </w:r>
      <w:hyperlink r:id="rId43" w:history="1">
        <w:r w:rsidRPr="004728F9">
          <w:rPr>
            <w:rStyle w:val="Hyperlink"/>
            <w:sz w:val="16"/>
            <w:szCs w:val="16"/>
          </w:rPr>
          <w:t>https://youtu.be/r-jjF8Pw6uk</w:t>
        </w:r>
      </w:hyperlink>
    </w:p>
    <w:p w14:paraId="16A2BFED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Moinhos de Porto Formoso 2014 </w:t>
      </w:r>
      <w:hyperlink r:id="rId44" w:history="1">
        <w:r w:rsidRPr="004728F9">
          <w:rPr>
            <w:rStyle w:val="Hyperlink"/>
            <w:sz w:val="16"/>
            <w:szCs w:val="16"/>
          </w:rPr>
          <w:t>https://www.lusofonias.net/a%C3%A7ores/s%C3%A3o-miguel/994-s-miguel-moinhos-de-porto-formosos-2014.html</w:t>
        </w:r>
      </w:hyperlink>
    </w:p>
    <w:p w14:paraId="7CA9A3C9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Moinhos de </w:t>
      </w:r>
      <w:hyperlink r:id="rId45" w:history="1">
        <w:r w:rsidRPr="004728F9">
          <w:rPr>
            <w:rStyle w:val="Hyperlink"/>
            <w:sz w:val="16"/>
            <w:szCs w:val="16"/>
          </w:rPr>
          <w:t>Porto Formoso RTP 2014</w:t>
        </w:r>
      </w:hyperlink>
    </w:p>
    <w:p w14:paraId="12FD5B2C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Porto Formoso colheita do chá 2014 </w:t>
      </w:r>
      <w:hyperlink r:id="rId46" w:history="1">
        <w:r w:rsidRPr="004728F9">
          <w:rPr>
            <w:rStyle w:val="Hyperlink"/>
            <w:sz w:val="16"/>
            <w:szCs w:val="16"/>
          </w:rPr>
          <w:t>https://www.lusofonias.net/a%C3%A7ores/s%C3%A3o-miguel/1533-s-mig-porto-formoso-festa-da-colheita-filme-2014.html</w:t>
        </w:r>
      </w:hyperlink>
    </w:p>
    <w:p w14:paraId="1C9F51EC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47" w:history="1">
        <w:r w:rsidRPr="004728F9">
          <w:rPr>
            <w:rStyle w:val="Hyperlink"/>
            <w:sz w:val="16"/>
            <w:szCs w:val="16"/>
          </w:rPr>
          <w:t>Lomba da Maia Praia da Viola 1</w:t>
        </w:r>
      </w:hyperlink>
      <w:r w:rsidRPr="004728F9">
        <w:rPr>
          <w:color w:val="000000"/>
          <w:sz w:val="16"/>
          <w:szCs w:val="16"/>
        </w:rPr>
        <w:t> (2014)</w:t>
      </w:r>
    </w:p>
    <w:p w14:paraId="27168149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48" w:history="1">
        <w:r w:rsidRPr="004728F9">
          <w:rPr>
            <w:rStyle w:val="Hyperlink"/>
            <w:sz w:val="16"/>
            <w:szCs w:val="16"/>
          </w:rPr>
          <w:t>Lomba da Maia Praia da Viola 2</w:t>
        </w:r>
      </w:hyperlink>
      <w:r w:rsidRPr="004728F9">
        <w:rPr>
          <w:color w:val="000000"/>
          <w:sz w:val="16"/>
          <w:szCs w:val="16"/>
        </w:rPr>
        <w:t> (2014)</w:t>
      </w:r>
    </w:p>
    <w:p w14:paraId="256A89FD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49" w:history="1">
        <w:r w:rsidRPr="004728F9">
          <w:rPr>
            <w:rStyle w:val="Hyperlink"/>
            <w:sz w:val="16"/>
            <w:szCs w:val="16"/>
          </w:rPr>
          <w:t>Lomba da Maia Praia da Viola 3 (</w:t>
        </w:r>
      </w:hyperlink>
      <w:r w:rsidRPr="004728F9">
        <w:rPr>
          <w:color w:val="000000"/>
          <w:sz w:val="16"/>
          <w:szCs w:val="16"/>
        </w:rPr>
        <w:t>2014)</w:t>
      </w:r>
    </w:p>
    <w:p w14:paraId="033C78CB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hyperlink r:id="rId50" w:history="1">
        <w:r w:rsidRPr="004728F9">
          <w:rPr>
            <w:rStyle w:val="Hyperlink"/>
            <w:sz w:val="16"/>
            <w:szCs w:val="16"/>
          </w:rPr>
          <w:t>Lomba da Maia Praia da Viola 4</w:t>
        </w:r>
      </w:hyperlink>
      <w:r w:rsidRPr="004728F9">
        <w:rPr>
          <w:color w:val="000000"/>
          <w:sz w:val="16"/>
          <w:szCs w:val="16"/>
        </w:rPr>
        <w:t> (2014)</w:t>
      </w:r>
    </w:p>
    <w:p w14:paraId="41F2BAF8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Moinhos de Porto Formoso 2005-2013 </w:t>
      </w:r>
      <w:hyperlink r:id="rId51" w:history="1">
        <w:r w:rsidRPr="004728F9">
          <w:rPr>
            <w:rStyle w:val="Hyperlink"/>
            <w:sz w:val="16"/>
            <w:szCs w:val="16"/>
          </w:rPr>
          <w:t>https://youtu.be/giUUCfjareg</w:t>
        </w:r>
      </w:hyperlink>
    </w:p>
    <w:p w14:paraId="17FB90EB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Maia 2013 </w:t>
      </w:r>
      <w:hyperlink r:id="rId52" w:history="1">
        <w:r w:rsidRPr="004728F9">
          <w:rPr>
            <w:rStyle w:val="Hyperlink"/>
            <w:sz w:val="16"/>
            <w:szCs w:val="16"/>
          </w:rPr>
          <w:t>https://www.lusofonias.net/a%C3%A7ores/s%C3%A3o-miguel/641-video-maia-2013.html</w:t>
        </w:r>
      </w:hyperlink>
    </w:p>
    <w:p w14:paraId="28F3432A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Lomba da Maia a Festa do linho 2013 </w:t>
      </w:r>
      <w:hyperlink r:id="rId53" w:tgtFrame="_blank" w:history="1">
        <w:r w:rsidRPr="004728F9">
          <w:rPr>
            <w:rStyle w:val="Hyperlink"/>
            <w:rFonts w:ascii="Roboto" w:hAnsi="Roboto"/>
            <w:sz w:val="16"/>
            <w:szCs w:val="16"/>
            <w:shd w:val="clear" w:color="auto" w:fill="F9F9F9"/>
          </w:rPr>
          <w:t>https://youtu.be/NEDyLbyILLY</w:t>
        </w:r>
      </w:hyperlink>
    </w:p>
    <w:p w14:paraId="17647A27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Ribeira Grande 2012 </w:t>
      </w:r>
      <w:hyperlink r:id="rId54" w:history="1">
        <w:r w:rsidRPr="004728F9">
          <w:rPr>
            <w:rStyle w:val="Hyperlink"/>
            <w:sz w:val="16"/>
            <w:szCs w:val="16"/>
          </w:rPr>
          <w:t>https://www.lusofonias.net/a%C3%A7ores/s%C3%A3o-miguel/980-s-miguel-ribeira-grande-diaporama.html</w:t>
        </w:r>
      </w:hyperlink>
    </w:p>
    <w:p w14:paraId="04AEE01F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Ribeira Grande 2012 Parapente </w:t>
      </w:r>
      <w:hyperlink r:id="rId55" w:history="1">
        <w:r w:rsidRPr="004728F9">
          <w:rPr>
            <w:rStyle w:val="Hyperlink"/>
            <w:sz w:val="16"/>
            <w:szCs w:val="16"/>
          </w:rPr>
          <w:t>https://youtu.be/-wRsSoicZWA</w:t>
        </w:r>
      </w:hyperlink>
    </w:p>
    <w:p w14:paraId="43D8B058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Ribeira Grande saudades da terra Gaspar Frutuoso 2004 </w:t>
      </w:r>
      <w:hyperlink r:id="rId56" w:history="1">
        <w:r w:rsidRPr="004728F9">
          <w:rPr>
            <w:rStyle w:val="Hyperlink"/>
            <w:sz w:val="16"/>
            <w:szCs w:val="16"/>
          </w:rPr>
          <w:t>https://youtu.be/eSU_-b3LBVA</w:t>
        </w:r>
      </w:hyperlink>
    </w:p>
    <w:p w14:paraId="6AF20AD0" w14:textId="7777777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color w:val="000000"/>
          <w:sz w:val="16"/>
          <w:szCs w:val="16"/>
        </w:rPr>
      </w:pPr>
      <w:r w:rsidRPr="004728F9">
        <w:rPr>
          <w:color w:val="000000"/>
          <w:sz w:val="16"/>
          <w:szCs w:val="16"/>
        </w:rPr>
        <w:t>Rabo de Peixe 2003 </w:t>
      </w:r>
      <w:hyperlink r:id="rId57" w:history="1">
        <w:r w:rsidRPr="004728F9">
          <w:rPr>
            <w:rStyle w:val="Hyperlink"/>
            <w:sz w:val="16"/>
            <w:szCs w:val="16"/>
          </w:rPr>
          <w:t>https://lugardoreal.com/video/rabo-de-peixe/</w:t>
        </w:r>
      </w:hyperlink>
    </w:p>
    <w:p w14:paraId="3EF7DA03" w14:textId="267E8CA7" w:rsidR="004728F9" w:rsidRPr="004728F9" w:rsidRDefault="004728F9" w:rsidP="00BE63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287"/>
        <w:rPr>
          <w:rFonts w:asciiTheme="majorHAnsi" w:hAnsiTheme="majorHAnsi" w:cstheme="majorHAnsi"/>
          <w:b/>
          <w:bCs/>
          <w:sz w:val="18"/>
          <w:szCs w:val="18"/>
        </w:rPr>
      </w:pPr>
      <w:r w:rsidRPr="004728F9">
        <w:rPr>
          <w:color w:val="000000"/>
          <w:sz w:val="16"/>
          <w:szCs w:val="16"/>
        </w:rPr>
        <w:t>Ribeira Grande 1981 </w:t>
      </w:r>
      <w:hyperlink r:id="rId58" w:history="1">
        <w:r w:rsidRPr="004728F9">
          <w:rPr>
            <w:rStyle w:val="Hyperlink"/>
            <w:sz w:val="16"/>
            <w:szCs w:val="16"/>
          </w:rPr>
          <w:t>https://arquivos.rtp.pt/conteudos/ribeira-grande-a-vila-cidade-da-sua-historia-e-arquitectura/</w:t>
        </w:r>
      </w:hyperlink>
      <w:r w:rsidRPr="004728F9">
        <w:rPr>
          <w:color w:val="000000"/>
          <w:sz w:val="16"/>
          <w:szCs w:val="16"/>
        </w:rPr>
        <w:t xml:space="preserve"> </w:t>
      </w:r>
    </w:p>
    <w:sectPr w:rsidR="004728F9" w:rsidRPr="004728F9" w:rsidSect="006049CF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6A3D" w14:textId="77777777" w:rsidR="00051C5A" w:rsidRDefault="00051C5A" w:rsidP="00E8718F">
      <w:pPr>
        <w:spacing w:after="0" w:line="240" w:lineRule="auto"/>
      </w:pPr>
      <w:r>
        <w:separator/>
      </w:r>
    </w:p>
  </w:endnote>
  <w:endnote w:type="continuationSeparator" w:id="0">
    <w:p w14:paraId="40FB7928" w14:textId="77777777" w:rsidR="00051C5A" w:rsidRDefault="00051C5A" w:rsidP="00E8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9FAD" w14:textId="77777777" w:rsidR="00E8718F" w:rsidRDefault="00E87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D23A" w14:textId="77777777" w:rsidR="00E8718F" w:rsidRDefault="00E87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3113" w14:textId="77777777" w:rsidR="00E8718F" w:rsidRDefault="00E87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5EF1" w14:textId="77777777" w:rsidR="00051C5A" w:rsidRDefault="00051C5A" w:rsidP="00E8718F">
      <w:pPr>
        <w:spacing w:after="0" w:line="240" w:lineRule="auto"/>
      </w:pPr>
      <w:r>
        <w:separator/>
      </w:r>
    </w:p>
  </w:footnote>
  <w:footnote w:type="continuationSeparator" w:id="0">
    <w:p w14:paraId="01D3D997" w14:textId="77777777" w:rsidR="00051C5A" w:rsidRDefault="00051C5A" w:rsidP="00E8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D016" w14:textId="77777777" w:rsidR="00E8718F" w:rsidRDefault="00E87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C791" w14:textId="77777777" w:rsidR="00E8718F" w:rsidRDefault="00E87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FE90" w14:textId="77777777" w:rsidR="00E8718F" w:rsidRDefault="00E87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C59"/>
    <w:multiLevelType w:val="multilevel"/>
    <w:tmpl w:val="51B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558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CF"/>
    <w:rsid w:val="00003256"/>
    <w:rsid w:val="00010019"/>
    <w:rsid w:val="000131EB"/>
    <w:rsid w:val="00032128"/>
    <w:rsid w:val="000349C8"/>
    <w:rsid w:val="00036EFB"/>
    <w:rsid w:val="00051C5A"/>
    <w:rsid w:val="000520CC"/>
    <w:rsid w:val="00053E18"/>
    <w:rsid w:val="00070199"/>
    <w:rsid w:val="00080CA1"/>
    <w:rsid w:val="000919E3"/>
    <w:rsid w:val="000964D1"/>
    <w:rsid w:val="000B0D26"/>
    <w:rsid w:val="000B3249"/>
    <w:rsid w:val="000D65C1"/>
    <w:rsid w:val="000F0C5D"/>
    <w:rsid w:val="000F478E"/>
    <w:rsid w:val="0010211B"/>
    <w:rsid w:val="0010645A"/>
    <w:rsid w:val="0016221B"/>
    <w:rsid w:val="00193A62"/>
    <w:rsid w:val="001A32D7"/>
    <w:rsid w:val="001B4ABF"/>
    <w:rsid w:val="001C2E95"/>
    <w:rsid w:val="001C746B"/>
    <w:rsid w:val="001E558F"/>
    <w:rsid w:val="001F3596"/>
    <w:rsid w:val="00257D98"/>
    <w:rsid w:val="002755EA"/>
    <w:rsid w:val="0029072D"/>
    <w:rsid w:val="002A41B1"/>
    <w:rsid w:val="002C7A35"/>
    <w:rsid w:val="002E1BFD"/>
    <w:rsid w:val="002F2DF2"/>
    <w:rsid w:val="002F7AB2"/>
    <w:rsid w:val="00303780"/>
    <w:rsid w:val="00310FD4"/>
    <w:rsid w:val="00313714"/>
    <w:rsid w:val="003161AF"/>
    <w:rsid w:val="00331AF8"/>
    <w:rsid w:val="00350A57"/>
    <w:rsid w:val="00366191"/>
    <w:rsid w:val="003845E9"/>
    <w:rsid w:val="003C4601"/>
    <w:rsid w:val="003F6DE8"/>
    <w:rsid w:val="004172ED"/>
    <w:rsid w:val="00424327"/>
    <w:rsid w:val="00447931"/>
    <w:rsid w:val="00470836"/>
    <w:rsid w:val="004728F9"/>
    <w:rsid w:val="0049290C"/>
    <w:rsid w:val="0049632E"/>
    <w:rsid w:val="004D5E0E"/>
    <w:rsid w:val="004F1F8F"/>
    <w:rsid w:val="00501371"/>
    <w:rsid w:val="00505D7C"/>
    <w:rsid w:val="005363FB"/>
    <w:rsid w:val="00543B6F"/>
    <w:rsid w:val="00544787"/>
    <w:rsid w:val="00550C9B"/>
    <w:rsid w:val="005C0C51"/>
    <w:rsid w:val="005D29A8"/>
    <w:rsid w:val="005F3908"/>
    <w:rsid w:val="006016AB"/>
    <w:rsid w:val="006049CF"/>
    <w:rsid w:val="00612CC5"/>
    <w:rsid w:val="0061349E"/>
    <w:rsid w:val="00615459"/>
    <w:rsid w:val="0065020A"/>
    <w:rsid w:val="006A4D4F"/>
    <w:rsid w:val="006A5CDE"/>
    <w:rsid w:val="006A63C7"/>
    <w:rsid w:val="006C0D1F"/>
    <w:rsid w:val="006D5A79"/>
    <w:rsid w:val="006D66CE"/>
    <w:rsid w:val="006E56A7"/>
    <w:rsid w:val="006E7682"/>
    <w:rsid w:val="006F2149"/>
    <w:rsid w:val="007011B7"/>
    <w:rsid w:val="00710A82"/>
    <w:rsid w:val="00713E64"/>
    <w:rsid w:val="00730CC3"/>
    <w:rsid w:val="00755368"/>
    <w:rsid w:val="00760A35"/>
    <w:rsid w:val="007835CB"/>
    <w:rsid w:val="00792445"/>
    <w:rsid w:val="00792E2F"/>
    <w:rsid w:val="00795AB9"/>
    <w:rsid w:val="007B2B8C"/>
    <w:rsid w:val="00803860"/>
    <w:rsid w:val="0080784A"/>
    <w:rsid w:val="008108A4"/>
    <w:rsid w:val="008335D8"/>
    <w:rsid w:val="008368B0"/>
    <w:rsid w:val="00853CED"/>
    <w:rsid w:val="00857728"/>
    <w:rsid w:val="00857DE7"/>
    <w:rsid w:val="0086619A"/>
    <w:rsid w:val="008807E1"/>
    <w:rsid w:val="00883D08"/>
    <w:rsid w:val="008A6BE5"/>
    <w:rsid w:val="008B5915"/>
    <w:rsid w:val="008D4D25"/>
    <w:rsid w:val="00916580"/>
    <w:rsid w:val="009312C9"/>
    <w:rsid w:val="00932459"/>
    <w:rsid w:val="00940BED"/>
    <w:rsid w:val="00942591"/>
    <w:rsid w:val="00943F66"/>
    <w:rsid w:val="00957224"/>
    <w:rsid w:val="00975B02"/>
    <w:rsid w:val="00982DBD"/>
    <w:rsid w:val="0099169C"/>
    <w:rsid w:val="00994E6C"/>
    <w:rsid w:val="009C035C"/>
    <w:rsid w:val="009C6361"/>
    <w:rsid w:val="009D671A"/>
    <w:rsid w:val="00A05CC5"/>
    <w:rsid w:val="00A141A3"/>
    <w:rsid w:val="00A152BE"/>
    <w:rsid w:val="00A21E21"/>
    <w:rsid w:val="00A27F49"/>
    <w:rsid w:val="00A3577A"/>
    <w:rsid w:val="00A3758D"/>
    <w:rsid w:val="00A84C22"/>
    <w:rsid w:val="00AC7E41"/>
    <w:rsid w:val="00B06328"/>
    <w:rsid w:val="00B22B01"/>
    <w:rsid w:val="00B24EB2"/>
    <w:rsid w:val="00B70522"/>
    <w:rsid w:val="00B90BD6"/>
    <w:rsid w:val="00B96F66"/>
    <w:rsid w:val="00B9721C"/>
    <w:rsid w:val="00BA188A"/>
    <w:rsid w:val="00BB609B"/>
    <w:rsid w:val="00BD3305"/>
    <w:rsid w:val="00BD5F88"/>
    <w:rsid w:val="00BE09BC"/>
    <w:rsid w:val="00BE63BF"/>
    <w:rsid w:val="00BF5857"/>
    <w:rsid w:val="00C132C1"/>
    <w:rsid w:val="00C223FE"/>
    <w:rsid w:val="00C7347A"/>
    <w:rsid w:val="00C81EBF"/>
    <w:rsid w:val="00CA58C8"/>
    <w:rsid w:val="00CB6C04"/>
    <w:rsid w:val="00CF1C9D"/>
    <w:rsid w:val="00D231D8"/>
    <w:rsid w:val="00D33CF2"/>
    <w:rsid w:val="00D60008"/>
    <w:rsid w:val="00D75557"/>
    <w:rsid w:val="00DA616D"/>
    <w:rsid w:val="00DB0451"/>
    <w:rsid w:val="00DC1B17"/>
    <w:rsid w:val="00DC791D"/>
    <w:rsid w:val="00DE62D1"/>
    <w:rsid w:val="00DF5E22"/>
    <w:rsid w:val="00E17206"/>
    <w:rsid w:val="00E255F2"/>
    <w:rsid w:val="00E27E4A"/>
    <w:rsid w:val="00E37922"/>
    <w:rsid w:val="00E75FBB"/>
    <w:rsid w:val="00E8718F"/>
    <w:rsid w:val="00EB138E"/>
    <w:rsid w:val="00EB2490"/>
    <w:rsid w:val="00ED220F"/>
    <w:rsid w:val="00EF7434"/>
    <w:rsid w:val="00F008DD"/>
    <w:rsid w:val="00F1796A"/>
    <w:rsid w:val="00F2146D"/>
    <w:rsid w:val="00F6270E"/>
    <w:rsid w:val="00F716BE"/>
    <w:rsid w:val="00F76204"/>
    <w:rsid w:val="00F87F5C"/>
    <w:rsid w:val="00F93168"/>
    <w:rsid w:val="00FB264A"/>
    <w:rsid w:val="00FB6675"/>
    <w:rsid w:val="00FC4C6A"/>
    <w:rsid w:val="00FD4CDF"/>
    <w:rsid w:val="00FE05B0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C0F6"/>
  <w15:chartTrackingRefBased/>
  <w15:docId w15:val="{E139633B-4DFE-4426-9C34-6C65C85D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9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18F"/>
  </w:style>
  <w:style w:type="paragraph" w:styleId="Footer">
    <w:name w:val="footer"/>
    <w:basedOn w:val="Normal"/>
    <w:link w:val="FooterChar"/>
    <w:uiPriority w:val="99"/>
    <w:unhideWhenUsed/>
    <w:rsid w:val="00E8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18F"/>
  </w:style>
  <w:style w:type="character" w:styleId="UnresolvedMention">
    <w:name w:val="Unresolved Mention"/>
    <w:basedOn w:val="DefaultParagraphFont"/>
    <w:uiPriority w:val="99"/>
    <w:semiHidden/>
    <w:unhideWhenUsed/>
    <w:rsid w:val="009C03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2BE"/>
    <w:rPr>
      <w:color w:val="954F72" w:themeColor="followedHyperlink"/>
      <w:u w:val="single"/>
    </w:rPr>
  </w:style>
  <w:style w:type="paragraph" w:customStyle="1" w:styleId="Default">
    <w:name w:val="Default"/>
    <w:rsid w:val="00D23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bidi="he-IL"/>
    </w:rPr>
  </w:style>
  <w:style w:type="character" w:styleId="SubtleReference">
    <w:name w:val="Subtle Reference"/>
    <w:autoRedefine/>
    <w:uiPriority w:val="99"/>
    <w:qFormat/>
    <w:rsid w:val="007835CB"/>
    <w:rPr>
      <w:rFonts w:ascii="Trebuchet MS" w:hAnsi="Trebuchet MS"/>
      <w:b/>
      <w:color w:val="C00000"/>
      <w:sz w:val="22"/>
    </w:rPr>
  </w:style>
  <w:style w:type="paragraph" w:styleId="NormalWeb">
    <w:name w:val="Normal (Web)"/>
    <w:basedOn w:val="Normal"/>
    <w:uiPriority w:val="99"/>
    <w:unhideWhenUsed/>
    <w:rsid w:val="0047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J1FJUubx53Y" TargetMode="External"/><Relationship Id="rId21" Type="http://schemas.openxmlformats.org/officeDocument/2006/relationships/hyperlink" Target="https://youtu.be/MhEgqasPDhg" TargetMode="External"/><Relationship Id="rId34" Type="http://schemas.openxmlformats.org/officeDocument/2006/relationships/hyperlink" Target="https://www.lusofonias.net/a%C3%A7ores/s%C3%A3o-miguel/2519-lomba-da-maia-2005-2018-o-p%C3%B4r-do-sol.html" TargetMode="External"/><Relationship Id="rId42" Type="http://schemas.openxmlformats.org/officeDocument/2006/relationships/hyperlink" Target="https://www.lusofonias.net/a%C3%A7ores/s%C3%A3o-miguel/1371-ribeira-grande-2014.html" TargetMode="External"/><Relationship Id="rId47" Type="http://schemas.openxmlformats.org/officeDocument/2006/relationships/hyperlink" Target="https://youtu.be/SAgYTJxPiFM" TargetMode="External"/><Relationship Id="rId50" Type="http://schemas.openxmlformats.org/officeDocument/2006/relationships/hyperlink" Target="https://youtu.be/4slQGMOqecc" TargetMode="External"/><Relationship Id="rId55" Type="http://schemas.openxmlformats.org/officeDocument/2006/relationships/hyperlink" Target="https://youtu.be/-wRsSoicZWA" TargetMode="External"/><Relationship Id="rId63" Type="http://schemas.openxmlformats.org/officeDocument/2006/relationships/header" Target="header3.xml"/><Relationship Id="rId7" Type="http://schemas.openxmlformats.org/officeDocument/2006/relationships/hyperlink" Target="https://youtu.be/cUoyBE6pJ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gadouro.pt/pages/17" TargetMode="External"/><Relationship Id="rId29" Type="http://schemas.openxmlformats.org/officeDocument/2006/relationships/hyperlink" Target="https://www.facebook.com/watch/?v=459608885955008" TargetMode="External"/><Relationship Id="rId11" Type="http://schemas.openxmlformats.org/officeDocument/2006/relationships/hyperlink" Target="https://youtu.be/s71uOIZlqZY" TargetMode="External"/><Relationship Id="rId24" Type="http://schemas.openxmlformats.org/officeDocument/2006/relationships/hyperlink" Target="https://youtu.be/tsqIXnGRwcE" TargetMode="External"/><Relationship Id="rId32" Type="http://schemas.openxmlformats.org/officeDocument/2006/relationships/hyperlink" Target="https://www.youtube.com/watch?v=N-uyx_QQvXU" TargetMode="External"/><Relationship Id="rId37" Type="http://schemas.openxmlformats.org/officeDocument/2006/relationships/hyperlink" Target="https://coloquios.lusofonias.net/XXXVIII/Ribeira%20grande%20pt%20%20Welcome%20Promo%202016.mp4" TargetMode="External"/><Relationship Id="rId40" Type="http://schemas.openxmlformats.org/officeDocument/2006/relationships/hyperlink" Target="https://youtu.be/Jl4arWBV7-c" TargetMode="External"/><Relationship Id="rId45" Type="http://schemas.openxmlformats.org/officeDocument/2006/relationships/hyperlink" Target="https://videos.sapo.pt/kbPpVKZAv7ufMuYW5ukV" TargetMode="External"/><Relationship Id="rId53" Type="http://schemas.openxmlformats.org/officeDocument/2006/relationships/hyperlink" Target="https://youtu.be/NEDyLbyILLY" TargetMode="External"/><Relationship Id="rId58" Type="http://schemas.openxmlformats.org/officeDocument/2006/relationships/hyperlink" Target="https://arquivos.rtp.pt/conteudos/ribeira-grande-a-vila-cidade-da-sua-historia-e-arquitectura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blog.lusofonias.net/a-intervencao-do-dr-vasco-pereira-da-costa-no-congresso-da-lusofonia/" TargetMode="External"/><Relationship Id="rId14" Type="http://schemas.openxmlformats.org/officeDocument/2006/relationships/hyperlink" Target="https://youtu.be/UvzIyDvXdZE" TargetMode="External"/><Relationship Id="rId22" Type="http://schemas.openxmlformats.org/officeDocument/2006/relationships/hyperlink" Target="https://youtu.be/qeF4cwl85oI" TargetMode="External"/><Relationship Id="rId27" Type="http://schemas.openxmlformats.org/officeDocument/2006/relationships/hyperlink" Target="https://www.youtube.com/watch?v=e6dUgW1h8ds" TargetMode="External"/><Relationship Id="rId30" Type="http://schemas.openxmlformats.org/officeDocument/2006/relationships/hyperlink" Target="https://www.youtube.com/watch?v=nI50C44pxXM" TargetMode="External"/><Relationship Id="rId35" Type="http://schemas.openxmlformats.org/officeDocument/2006/relationships/hyperlink" Target="https://www.facebook.com/watch/?v=1850152078588873" TargetMode="External"/><Relationship Id="rId43" Type="http://schemas.openxmlformats.org/officeDocument/2006/relationships/hyperlink" Target="https://youtu.be/r-jjF8Pw6uk" TargetMode="External"/><Relationship Id="rId48" Type="http://schemas.openxmlformats.org/officeDocument/2006/relationships/hyperlink" Target="https://youtu.be/ruECFrbOC9c" TargetMode="External"/><Relationship Id="rId56" Type="http://schemas.openxmlformats.org/officeDocument/2006/relationships/hyperlink" Target="https://youtu.be/eSU_-b3LBVA" TargetMode="External"/><Relationship Id="rId64" Type="http://schemas.openxmlformats.org/officeDocument/2006/relationships/footer" Target="footer3.xml"/><Relationship Id="rId8" Type="http://schemas.openxmlformats.org/officeDocument/2006/relationships/hyperlink" Target="https://youtu.be/Ahyic005164" TargetMode="External"/><Relationship Id="rId51" Type="http://schemas.openxmlformats.org/officeDocument/2006/relationships/hyperlink" Target="https://youtu.be/giUUCfjar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VhqncBDr0ok" TargetMode="External"/><Relationship Id="rId17" Type="http://schemas.openxmlformats.org/officeDocument/2006/relationships/hyperlink" Target="https://youtu.be/SKGJdgyjvjw" TargetMode="External"/><Relationship Id="rId25" Type="http://schemas.openxmlformats.org/officeDocument/2006/relationships/hyperlink" Target="https://youtu.be/z_5NNIJAD70" TargetMode="External"/><Relationship Id="rId33" Type="http://schemas.openxmlformats.org/officeDocument/2006/relationships/hyperlink" Target="https://www.youtube.com/watch?v=YJYq13KjPUc" TargetMode="External"/><Relationship Id="rId38" Type="http://schemas.openxmlformats.org/officeDocument/2006/relationships/hyperlink" Target="https://www.youtube.com/watch?v=tB-75_T_n4I" TargetMode="External"/><Relationship Id="rId46" Type="http://schemas.openxmlformats.org/officeDocument/2006/relationships/hyperlink" Target="https://www.lusofonias.net/a%C3%A7ores/s%C3%A3o-miguel/1533-s-mig-porto-formoso-festa-da-colheita-filme-2014.html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youtu.be/IInHm1huIGs" TargetMode="External"/><Relationship Id="rId41" Type="http://schemas.openxmlformats.org/officeDocument/2006/relationships/hyperlink" Target="https://youtu.be/MH19GfxCoA4" TargetMode="External"/><Relationship Id="rId54" Type="http://schemas.openxmlformats.org/officeDocument/2006/relationships/hyperlink" Target="https://www.lusofonias.net/a%C3%A7ores/s%C3%A3o-miguel/980-s-miguel-ribeira-grande-diaporama.html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6bhGeCDvBkA" TargetMode="External"/><Relationship Id="rId23" Type="http://schemas.openxmlformats.org/officeDocument/2006/relationships/hyperlink" Target="https://youtu.be/X_TPPC-6Vsw" TargetMode="External"/><Relationship Id="rId28" Type="http://schemas.openxmlformats.org/officeDocument/2006/relationships/hyperlink" Target="https://www.youtube.com/watch?v=OpmrlSHE1oo" TargetMode="External"/><Relationship Id="rId36" Type="http://schemas.openxmlformats.org/officeDocument/2006/relationships/hyperlink" Target="https://www.futurismo.pt/blog/pt-pt/planet/caldeiras-da-ribeira-grande-uma-gema-geotermica-escondida-nos-acores/" TargetMode="External"/><Relationship Id="rId49" Type="http://schemas.openxmlformats.org/officeDocument/2006/relationships/hyperlink" Target="https://youtu.be/aGwvpB-Phm0" TargetMode="External"/><Relationship Id="rId57" Type="http://schemas.openxmlformats.org/officeDocument/2006/relationships/hyperlink" Target="https://lugardoreal.com/video/rabo-de-peixe/" TargetMode="External"/><Relationship Id="rId10" Type="http://schemas.openxmlformats.org/officeDocument/2006/relationships/hyperlink" Target="https://youtu.be/m76M26TYXqs" TargetMode="External"/><Relationship Id="rId31" Type="http://schemas.openxmlformats.org/officeDocument/2006/relationships/hyperlink" Target="https://www.facebook.com/watch/?v=807943556799227" TargetMode="External"/><Relationship Id="rId44" Type="http://schemas.openxmlformats.org/officeDocument/2006/relationships/hyperlink" Target="https://www.lusofonias.net/a%C3%A7ores/s%C3%A3o-miguel/994-s-miguel-moinhos-de-porto-formosos-2014.html" TargetMode="External"/><Relationship Id="rId52" Type="http://schemas.openxmlformats.org/officeDocument/2006/relationships/hyperlink" Target="https://www.lusofonias.net/a%C3%A7ores/s%C3%A3o-miguel/641-video-maia-2013.html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79LAng_fKk" TargetMode="External"/><Relationship Id="rId13" Type="http://schemas.openxmlformats.org/officeDocument/2006/relationships/hyperlink" Target="https://www.dropbox.com/s/ybc7smpnx6rxinm/PORTUGUESE%20IN%20HAWAII%20FINAL_1080p.mp4?dl=0" TargetMode="External"/><Relationship Id="rId18" Type="http://schemas.openxmlformats.org/officeDocument/2006/relationships/hyperlink" Target="file:///G:\R&#201;GIE\capas%20livros\Francisco_Madruga_BW.jpg" TargetMode="External"/><Relationship Id="rId39" Type="http://schemas.openxmlformats.org/officeDocument/2006/relationships/hyperlink" Target="https://youtu.be/b5pUYQA8-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2938</Characters>
  <Application>Microsoft Office Word</Application>
  <DocSecurity>0</DocSecurity>
  <Lines>60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AICL</dc:creator>
  <cp:keywords/>
  <dc:description/>
  <cp:lastModifiedBy>Chrys Chrystello</cp:lastModifiedBy>
  <cp:revision>2</cp:revision>
  <cp:lastPrinted>2023-09-30T09:17:00Z</cp:lastPrinted>
  <dcterms:created xsi:type="dcterms:W3CDTF">2023-10-11T14:31:00Z</dcterms:created>
  <dcterms:modified xsi:type="dcterms:W3CDTF">2023-10-11T14:31:00Z</dcterms:modified>
</cp:coreProperties>
</file>